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4DD" w:rsidRDefault="0060471F" w:rsidP="0060471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ТЕХНИЧЕСКИЙ РАЙД</w:t>
      </w:r>
      <w:r w:rsidR="00CD62E6">
        <w:rPr>
          <w:rFonts w:ascii="Times New Roman" w:hAnsi="Times New Roman" w:cs="Times New Roman"/>
          <w:sz w:val="36"/>
          <w:szCs w:val="36"/>
        </w:rPr>
        <w:t>Е</w:t>
      </w:r>
      <w:r>
        <w:rPr>
          <w:rFonts w:ascii="Times New Roman" w:hAnsi="Times New Roman" w:cs="Times New Roman"/>
          <w:sz w:val="36"/>
          <w:szCs w:val="36"/>
        </w:rPr>
        <w:t xml:space="preserve">Р </w:t>
      </w:r>
    </w:p>
    <w:p w:rsidR="0060471F" w:rsidRDefault="0060471F" w:rsidP="0060471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ансамбля национальной песни «</w:t>
      </w:r>
      <w:proofErr w:type="spellStart"/>
      <w:r>
        <w:rPr>
          <w:rFonts w:ascii="Times New Roman" w:hAnsi="Times New Roman" w:cs="Times New Roman"/>
          <w:sz w:val="36"/>
          <w:szCs w:val="36"/>
        </w:rPr>
        <w:t>Белояр</w:t>
      </w:r>
      <w:proofErr w:type="spellEnd"/>
      <w:r>
        <w:rPr>
          <w:rFonts w:ascii="Times New Roman" w:hAnsi="Times New Roman" w:cs="Times New Roman"/>
          <w:sz w:val="36"/>
          <w:szCs w:val="36"/>
        </w:rPr>
        <w:t>»</w:t>
      </w:r>
    </w:p>
    <w:p w:rsidR="0060471F" w:rsidRDefault="0060471F" w:rsidP="0060471F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60471F" w:rsidRDefault="0060471F" w:rsidP="006047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0471F" w:rsidRDefault="00CD62E6" w:rsidP="00604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Микшерный пульт (не менее 10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./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лин</w:t>
      </w:r>
      <w:proofErr w:type="spellEnd"/>
      <w:r>
        <w:rPr>
          <w:rFonts w:ascii="Times New Roman" w:hAnsi="Times New Roman" w:cs="Times New Roman"/>
          <w:sz w:val="28"/>
          <w:szCs w:val="28"/>
        </w:rPr>
        <w:t>. входов с возможностью обработки вокала).</w:t>
      </w:r>
    </w:p>
    <w:p w:rsidR="00CD62E6" w:rsidRDefault="00CD62E6" w:rsidP="00604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Две мониторные линии (1 мониторная линия – для вокала, 2 мониторная линия – для инструментов).</w:t>
      </w:r>
    </w:p>
    <w:p w:rsidR="00CD62E6" w:rsidRDefault="00CD62E6" w:rsidP="00604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6 радио вокальных микрофонов, 1 инструментальный микрофон на стойке (шнуровой).</w:t>
      </w:r>
    </w:p>
    <w:p w:rsidR="00CD62E6" w:rsidRDefault="00CD62E6" w:rsidP="00604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Баян и балалайка подключаются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радиомикрофонами.</w:t>
      </w:r>
    </w:p>
    <w:p w:rsidR="00CD62E6" w:rsidRDefault="00CD62E6" w:rsidP="00604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Ноутбук для проигрывания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минусовок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формате </w:t>
      </w:r>
      <w:r>
        <w:rPr>
          <w:rFonts w:ascii="Times New Roman" w:hAnsi="Times New Roman" w:cs="Times New Roman"/>
          <w:sz w:val="28"/>
          <w:szCs w:val="28"/>
          <w:lang w:val="en-US"/>
        </w:rPr>
        <w:t>wav</w:t>
      </w:r>
    </w:p>
    <w:p w:rsidR="00CD62E6" w:rsidRDefault="00CD62E6" w:rsidP="00604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Свет приветствуется.</w:t>
      </w:r>
    </w:p>
    <w:p w:rsidR="00CD62E6" w:rsidRDefault="00CD62E6" w:rsidP="00604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Допуск нашего звукорежиссёра к микшерному пульту </w:t>
      </w:r>
      <w:r w:rsidRPr="00CD62E6">
        <w:rPr>
          <w:rFonts w:ascii="Times New Roman" w:hAnsi="Times New Roman" w:cs="Times New Roman"/>
          <w:b/>
          <w:sz w:val="28"/>
          <w:szCs w:val="28"/>
          <w:u w:val="single"/>
        </w:rPr>
        <w:t>обязательно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62E6" w:rsidRDefault="00CD62E6" w:rsidP="00CD6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Мощность аппаратуры из расчета 10 кВт на 1000 зрителей.</w:t>
      </w:r>
    </w:p>
    <w:p w:rsidR="00CD62E6" w:rsidRDefault="00CD62E6" w:rsidP="00CD62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САУНД – ЧЕК</w:t>
      </w:r>
    </w:p>
    <w:p w:rsidR="00CD62E6" w:rsidRDefault="00CD62E6" w:rsidP="00CD6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саунд – чек при готовности аппаратуры ансамблю требуется от 30 минут до 1 часа.</w:t>
      </w:r>
    </w:p>
    <w:p w:rsidR="00CD62E6" w:rsidRDefault="00CD62E6" w:rsidP="00CD62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22F2" w:rsidRPr="00CD62E6" w:rsidRDefault="007E22F2" w:rsidP="00CD6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E22F2" w:rsidRPr="00CD6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95D81"/>
    <w:multiLevelType w:val="hybridMultilevel"/>
    <w:tmpl w:val="52CA7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9BA"/>
    <w:rsid w:val="00416F12"/>
    <w:rsid w:val="0060471F"/>
    <w:rsid w:val="006709BA"/>
    <w:rsid w:val="007706CD"/>
    <w:rsid w:val="007E22F2"/>
    <w:rsid w:val="00CD62E6"/>
    <w:rsid w:val="00CF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6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6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Скрынников</cp:lastModifiedBy>
  <cp:revision>7</cp:revision>
  <dcterms:created xsi:type="dcterms:W3CDTF">2016-03-23T13:18:00Z</dcterms:created>
  <dcterms:modified xsi:type="dcterms:W3CDTF">2016-10-19T17:29:00Z</dcterms:modified>
</cp:coreProperties>
</file>